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7D70" w:rsidRDefault="00171160">
      <w:r>
        <w:t xml:space="preserve">Mark </w:t>
      </w:r>
      <w:proofErr w:type="spellStart"/>
      <w:r>
        <w:t>Stocket</w:t>
      </w:r>
      <w:proofErr w:type="spellEnd"/>
    </w:p>
    <w:p w:rsidR="00171160" w:rsidRDefault="00171160">
      <w:r>
        <w:t>28, September 2009</w:t>
      </w:r>
    </w:p>
    <w:p w:rsidR="00A818B3" w:rsidRPr="006659E6" w:rsidRDefault="00A818B3">
      <w:pPr>
        <w:rPr>
          <w:b/>
        </w:rPr>
      </w:pPr>
      <w:r w:rsidRPr="006659E6">
        <w:rPr>
          <w:b/>
        </w:rPr>
        <w:t>Tell me about your project?</w:t>
      </w:r>
    </w:p>
    <w:p w:rsidR="00A818B3" w:rsidRDefault="00A818B3">
      <w:r>
        <w:t xml:space="preserve">Well, </w:t>
      </w:r>
      <w:r w:rsidR="006659E6">
        <w:t>there are clouds</w:t>
      </w:r>
      <w:r>
        <w:t xml:space="preserve"> in space floating around particularly within the galaxy, </w:t>
      </w:r>
      <w:r w:rsidR="006659E6">
        <w:t>there are</w:t>
      </w:r>
      <w:r>
        <w:t xml:space="preserve"> huge clouds that float around and they’re made of molecules. </w:t>
      </w:r>
      <w:r w:rsidR="006659E6">
        <w:t>There are</w:t>
      </w:r>
      <w:r>
        <w:t xml:space="preserve"> lots of kinds of different </w:t>
      </w:r>
      <w:r w:rsidR="006659E6">
        <w:t>clouds;</w:t>
      </w:r>
      <w:r>
        <w:t xml:space="preserve"> the ones </w:t>
      </w:r>
      <w:r w:rsidR="006659E6">
        <w:t>we’re studying</w:t>
      </w:r>
      <w:r>
        <w:t xml:space="preserve"> in particular are called diffuse clouds because they’re diffuse and </w:t>
      </w:r>
      <w:proofErr w:type="spellStart"/>
      <w:r>
        <w:t>poofy</w:t>
      </w:r>
      <w:proofErr w:type="spellEnd"/>
      <w:r>
        <w:t>.</w:t>
      </w:r>
    </w:p>
    <w:p w:rsidR="00A818B3" w:rsidRDefault="00A818B3">
      <w:r>
        <w:t xml:space="preserve">The way you study these clouds is if there’s a star somewhere up there, and you’re looking at it, and there’s one of these clouds between you and the star, some of the light from the star is absorbed by the molecules in the clouds. These </w:t>
      </w:r>
      <w:r w:rsidR="006659E6">
        <w:t>absorption</w:t>
      </w:r>
      <w:r>
        <w:t xml:space="preserve"> features, a lot of it is normal stuff you’d expect to see in space, like hydrogen and whatnot. But there’s something like well over 300 unidentified </w:t>
      </w:r>
      <w:proofErr w:type="gramStart"/>
      <w:r>
        <w:t>features  in</w:t>
      </w:r>
      <w:proofErr w:type="gramEnd"/>
      <w:r>
        <w:t xml:space="preserve"> these clouds and they are mysterious. People have been trying to figure out what has been causing them for something like 90 years.</w:t>
      </w:r>
    </w:p>
    <w:p w:rsidR="00A818B3" w:rsidRPr="006659E6" w:rsidRDefault="00A818B3">
      <w:pPr>
        <w:rPr>
          <w:b/>
        </w:rPr>
      </w:pPr>
      <w:proofErr w:type="gramStart"/>
      <w:r w:rsidRPr="006659E6">
        <w:rPr>
          <w:b/>
        </w:rPr>
        <w:t>So since the early 1900s?</w:t>
      </w:r>
      <w:proofErr w:type="gramEnd"/>
      <w:r w:rsidRPr="006659E6">
        <w:rPr>
          <w:b/>
        </w:rPr>
        <w:t xml:space="preserve"> We’ve been unable to </w:t>
      </w:r>
      <w:r w:rsidR="006659E6" w:rsidRPr="006659E6">
        <w:rPr>
          <w:b/>
        </w:rPr>
        <w:t>identify</w:t>
      </w:r>
      <w:r w:rsidRPr="006659E6">
        <w:rPr>
          <w:b/>
        </w:rPr>
        <w:t xml:space="preserve"> these</w:t>
      </w:r>
    </w:p>
    <w:p w:rsidR="00A818B3" w:rsidRDefault="00A818B3">
      <w:r>
        <w:t xml:space="preserve">What </w:t>
      </w:r>
      <w:r w:rsidR="006659E6">
        <w:t>separates</w:t>
      </w:r>
      <w:r>
        <w:t xml:space="preserve"> these clouds from Nebulae?</w:t>
      </w:r>
    </w:p>
    <w:p w:rsidR="00A818B3" w:rsidRDefault="00A818B3">
      <w:r>
        <w:t>They are big and kind of thin clouds. Nebulae, you’re seeing light reflected off it, it’s so dense that you don’t actually see light coming through, you see light bouncing off them. So these are a little different</w:t>
      </w:r>
    </w:p>
    <w:p w:rsidR="00A818B3" w:rsidRPr="006659E6" w:rsidRDefault="00A818B3">
      <w:pPr>
        <w:rPr>
          <w:b/>
        </w:rPr>
      </w:pPr>
      <w:r w:rsidRPr="006659E6">
        <w:rPr>
          <w:b/>
        </w:rPr>
        <w:t>What department do you work within?</w:t>
      </w:r>
    </w:p>
    <w:p w:rsidR="00A818B3" w:rsidRDefault="00A818B3">
      <w:r>
        <w:t>Physics, I’m a graduate student</w:t>
      </w:r>
    </w:p>
    <w:p w:rsidR="00A818B3" w:rsidRPr="006659E6" w:rsidRDefault="00A818B3">
      <w:pPr>
        <w:rPr>
          <w:b/>
        </w:rPr>
      </w:pPr>
      <w:r w:rsidRPr="006659E6">
        <w:rPr>
          <w:b/>
        </w:rPr>
        <w:t>When did you start?</w:t>
      </w:r>
    </w:p>
    <w:p w:rsidR="00A818B3" w:rsidRDefault="00A818B3">
      <w:r>
        <w:t>3 years ago, I’m starting my fourth year now, so 2006</w:t>
      </w:r>
    </w:p>
    <w:p w:rsidR="00A818B3" w:rsidRDefault="00A818B3">
      <w:r w:rsidRPr="006659E6">
        <w:rPr>
          <w:b/>
        </w:rPr>
        <w:t>If you could, run me through the procedure and why you use the SRC</w:t>
      </w:r>
      <w:r>
        <w:t>.</w:t>
      </w:r>
    </w:p>
    <w:p w:rsidR="00A818B3" w:rsidRDefault="00A818B3">
      <w:r>
        <w:t>What we’re trying to do is take some molecules, what we want to do is get the spectrum of a bunch of different molecules and see how they compare to the spectrum of these clouds and see if any features match up with the unidentified features in the clouds. The problem is, since people have been working on this for so long, the only things that are left that haven’t been tried, are hard to study.</w:t>
      </w:r>
    </w:p>
    <w:p w:rsidR="00A818B3" w:rsidRDefault="00A818B3">
      <w:r>
        <w:t xml:space="preserve">In particular, we’re studying </w:t>
      </w:r>
      <w:proofErr w:type="spellStart"/>
      <w:r>
        <w:t>polycyclicaromatichydrocarbons</w:t>
      </w:r>
      <w:proofErr w:type="spellEnd"/>
      <w:r>
        <w:t xml:space="preserve">, which are these big molecules t hat have these hexagonal rings to them. This ring structure is important because it’s very stable. The interstellar medium is an extreme place, lots of x-rays. So any large molecule that was not very stable was obliterated. So that  is sort of the prime candidate that’s causing this kind of feature, every small molecule that’s easy to work with has been done and this is what’s left. The other side of the coin, for being a very stable molecule, here on Earth they are very sooty, these things are </w:t>
      </w:r>
      <w:r w:rsidR="006659E6">
        <w:t>dirt;</w:t>
      </w:r>
      <w:r>
        <w:t xml:space="preserve"> they’re very difficult go get into the gas phase. Out in space they are in the gas phase. But here on Earth, they form clumps, they’re soot, you have to heat them up a lot to get them into the gas phase. But! You want to </w:t>
      </w:r>
      <w:r>
        <w:lastRenderedPageBreak/>
        <w:t xml:space="preserve">study these molecules when they’re cold, because space is COLD, right. So there are some things working against you. It’s important to study them cold because these large molecules, they have a lot of different </w:t>
      </w:r>
      <w:proofErr w:type="spellStart"/>
      <w:r>
        <w:t>vibrational</w:t>
      </w:r>
      <w:proofErr w:type="spellEnd"/>
      <w:r>
        <w:t xml:space="preserve"> and rotational modes that they can go into if they are heated up. So the spectrum between a room temp molecule and a 100 </w:t>
      </w:r>
      <w:r w:rsidR="006659E6">
        <w:t>Kelvin</w:t>
      </w:r>
      <w:r>
        <w:t xml:space="preserve"> molecule is night and day you wouldn’t recognize it. So the goal is to somehow take these molecules that start out as soot, heat them up into the gas phase, cool them down, don’t let them form clumps, and don’t let </w:t>
      </w:r>
      <w:r w:rsidR="006659E6">
        <w:t>them</w:t>
      </w:r>
      <w:r>
        <w:t xml:space="preserve"> stick to the wall of your vacuum chamber, before you get a chance to shine your light on them. So we came up with this big stupid tube that is supposed to do that. </w:t>
      </w:r>
    </w:p>
    <w:p w:rsidR="00A818B3" w:rsidRDefault="00A818B3">
      <w:r>
        <w:t>The way it works is like a wind tunnel, there’s a little propeller that circulates a buffer gas of neon around like a race track and that blows around.</w:t>
      </w:r>
    </w:p>
    <w:p w:rsidR="00A818B3" w:rsidRPr="006659E6" w:rsidRDefault="00A818B3">
      <w:pPr>
        <w:rPr>
          <w:b/>
        </w:rPr>
      </w:pPr>
      <w:r w:rsidRPr="006659E6">
        <w:rPr>
          <w:b/>
        </w:rPr>
        <w:t>What’s the purpose of the neon?</w:t>
      </w:r>
    </w:p>
    <w:p w:rsidR="00A818B3" w:rsidRDefault="00A818B3">
      <w:r>
        <w:t>It’s</w:t>
      </w:r>
      <w:r w:rsidR="00E83827">
        <w:t xml:space="preserve"> supposed to cool the molecules. So there’s a little pod that heats up and is full of molecules and they leak out of the pod, when they come out they’re hot, they get swept up by this flow of neon and they collide with the neon atoms and they cool down.</w:t>
      </w:r>
    </w:p>
    <w:p w:rsidR="00E83827" w:rsidRPr="006659E6" w:rsidRDefault="00E83827">
      <w:pPr>
        <w:rPr>
          <w:b/>
        </w:rPr>
      </w:pPr>
      <w:r w:rsidRPr="006659E6">
        <w:rPr>
          <w:b/>
        </w:rPr>
        <w:t>So the neon doesn’t contaminate the spectra?</w:t>
      </w:r>
    </w:p>
    <w:p w:rsidR="00E83827" w:rsidRDefault="00E83827">
      <w:r>
        <w:t xml:space="preserve">It’s in there, but neon is </w:t>
      </w:r>
      <w:r w:rsidR="006659E6">
        <w:t>so understand</w:t>
      </w:r>
      <w:r>
        <w:t xml:space="preserve"> that we can discern the neon noise from the spectra of our key molecules.</w:t>
      </w:r>
    </w:p>
    <w:p w:rsidR="00E83827" w:rsidRPr="006659E6" w:rsidRDefault="00E83827">
      <w:pPr>
        <w:rPr>
          <w:b/>
        </w:rPr>
      </w:pPr>
      <w:r w:rsidRPr="006659E6">
        <w:rPr>
          <w:b/>
        </w:rPr>
        <w:t>What light frequencies do you use?</w:t>
      </w:r>
    </w:p>
    <w:p w:rsidR="00E83827" w:rsidRDefault="00E83827">
      <w:r>
        <w:t>We use the visible, near UV, and the near IR pretty much from 250 nm-1000 nm.</w:t>
      </w:r>
    </w:p>
    <w:p w:rsidR="00E83827" w:rsidRDefault="00E83827">
      <w:pPr>
        <w:rPr>
          <w:b/>
        </w:rPr>
      </w:pPr>
      <w:r w:rsidRPr="006659E6">
        <w:rPr>
          <w:b/>
        </w:rPr>
        <w:t>Is that representative of the light frequencies these molecules are subjected to from starlight?</w:t>
      </w:r>
    </w:p>
    <w:p w:rsidR="00436F72" w:rsidRDefault="00436F72">
      <w:r>
        <w:t xml:space="preserve">No, there is a lot more that they are subjected to. The interstellar spectrum is </w:t>
      </w:r>
      <w:proofErr w:type="gramStart"/>
      <w:r>
        <w:t>broad,</w:t>
      </w:r>
      <w:proofErr w:type="gramEnd"/>
      <w:r>
        <w:t xml:space="preserve"> here all of the unidentified features here are within 400- 800nm so we have that region plus the bookends. We are really just looking for these features.</w:t>
      </w:r>
    </w:p>
    <w:p w:rsidR="00436F72" w:rsidRDefault="00436F72">
      <w:r>
        <w:t xml:space="preserve">We shine the full synchrotron continuum through our tube. It bounces back and forth any number of times, then we take the light out then we put it in the monochrometer after it’s gone through the gas sample. We don’t just do one wavelength at a time, we have a spectrograph that is broad, </w:t>
      </w:r>
      <w:proofErr w:type="gramStart"/>
      <w:r>
        <w:t>so</w:t>
      </w:r>
      <w:proofErr w:type="gramEnd"/>
      <w:r>
        <w:t xml:space="preserve"> we get half the spectrum in one picture. It smears it all out. We have good resolution, very broad spectral coverage all at once. Because this experiment is tricky and we have small quantities of this sample, we don’t want to go individually through each wavelength</w:t>
      </w:r>
    </w:p>
    <w:p w:rsidR="00436F72" w:rsidRDefault="00436F72">
      <w:pPr>
        <w:rPr>
          <w:b/>
        </w:rPr>
      </w:pPr>
      <w:r>
        <w:rPr>
          <w:b/>
        </w:rPr>
        <w:t>So your analysis afterward will weed out the frequencies you don’t want?</w:t>
      </w:r>
    </w:p>
    <w:p w:rsidR="00436F72" w:rsidRDefault="00436F72">
      <w:r>
        <w:t>Right…The spectrometer can only look at a certain chunk at a time, so it looks like 500-800nm at once, and then you can go through and look at any wavelength at a time.</w:t>
      </w:r>
    </w:p>
    <w:p w:rsidR="00436F72" w:rsidRDefault="00436F72">
      <w:pPr>
        <w:rPr>
          <w:b/>
        </w:rPr>
      </w:pPr>
      <w:r>
        <w:rPr>
          <w:b/>
        </w:rPr>
        <w:t xml:space="preserve">As we all know, the scientific process doesn’t work perfectly, what were some of </w:t>
      </w:r>
      <w:proofErr w:type="gramStart"/>
      <w:r>
        <w:rPr>
          <w:b/>
        </w:rPr>
        <w:t>the troubleshoots</w:t>
      </w:r>
      <w:proofErr w:type="gramEnd"/>
      <w:r>
        <w:rPr>
          <w:b/>
        </w:rPr>
        <w:t>?</w:t>
      </w:r>
    </w:p>
    <w:p w:rsidR="00436F72" w:rsidRDefault="00436F72">
      <w:r>
        <w:lastRenderedPageBreak/>
        <w:t xml:space="preserve">Oh boy, </w:t>
      </w:r>
      <w:proofErr w:type="gramStart"/>
      <w:r>
        <w:t>there’s</w:t>
      </w:r>
      <w:proofErr w:type="gramEnd"/>
      <w:r>
        <w:t xml:space="preserve"> been all sorts of crazy problems. One in particular is getting the gas to </w:t>
      </w:r>
      <w:proofErr w:type="gramStart"/>
      <w:r>
        <w:t>circulate,</w:t>
      </w:r>
      <w:proofErr w:type="gramEnd"/>
      <w:r>
        <w:t xml:space="preserve"> you have to have this propeller that blows this stuff around. To get the gas to move the speed we want, the propeller has to rotate at something like 5000 rpm, in a vacuum, at 100 Kelvin, which is impossible, so we had to make it </w:t>
      </w:r>
      <w:proofErr w:type="gramStart"/>
      <w:r>
        <w:t>possible, that</w:t>
      </w:r>
      <w:proofErr w:type="gramEnd"/>
      <w:r>
        <w:t xml:space="preserve"> took a lot of time and engineering.</w:t>
      </w:r>
    </w:p>
    <w:p w:rsidR="005E4BCF" w:rsidRDefault="00436F72">
      <w:r>
        <w:t>Eventually, now we got it to work, and it blows it around as fast as we want. It took months of horrible screeching noises and lots of cussing and stomping around to make it work</w:t>
      </w:r>
      <w:r w:rsidR="005E4BCF">
        <w:t>.</w:t>
      </w:r>
    </w:p>
    <w:p w:rsidR="005E4BCF" w:rsidRDefault="005E4BCF">
      <w:r>
        <w:t>The key problem that we have is that the molecules…what’s supposed to happen is when they come out of the pod, they get swept up and they get blown away into the path of the light beam, they don’t come out quite fast enough. The molecules as they come out, they stick back together as they cool off, sort of like boiling water in a tea kettle.</w:t>
      </w:r>
    </w:p>
    <w:p w:rsidR="005E4BCF" w:rsidRDefault="005E4BCF">
      <w:r>
        <w:t xml:space="preserve">The steam comes out of the spout, it’s coming out, you can see the steam, since you can see it, it’s not water vapor, </w:t>
      </w:r>
      <w:proofErr w:type="gramStart"/>
      <w:r>
        <w:t>it’s</w:t>
      </w:r>
      <w:proofErr w:type="gramEnd"/>
      <w:r>
        <w:t xml:space="preserve"> water droplets, the water is re</w:t>
      </w:r>
      <w:r w:rsidR="0011075B">
        <w:t>-</w:t>
      </w:r>
      <w:r>
        <w:t>condensing back, we have the same exact problem. They are coming out of the pod in the gas phase, but they’re forming little clumps, which is not what we wanted to study.</w:t>
      </w:r>
    </w:p>
    <w:p w:rsidR="005E4BCF" w:rsidRDefault="005E4BCF">
      <w:pPr>
        <w:rPr>
          <w:b/>
        </w:rPr>
      </w:pPr>
      <w:r>
        <w:rPr>
          <w:b/>
        </w:rPr>
        <w:t>Is anyone else working on this project elsewhere?</w:t>
      </w:r>
    </w:p>
    <w:p w:rsidR="005E4BCF" w:rsidRDefault="005E4BCF">
      <w:r>
        <w:t xml:space="preserve">The typical other groups are studying these same molecules is using a laser based technique and they scan through one molecule at a time, it takes a lot longer. They </w:t>
      </w:r>
      <w:proofErr w:type="spellStart"/>
      <w:r>
        <w:t>spritz</w:t>
      </w:r>
      <w:proofErr w:type="spellEnd"/>
      <w:r>
        <w:t xml:space="preserve">, a pulse of these molecules that sprays out, when they do that </w:t>
      </w:r>
      <w:proofErr w:type="gramStart"/>
      <w:r>
        <w:t>they  don’t</w:t>
      </w:r>
      <w:proofErr w:type="gramEnd"/>
      <w:r>
        <w:t xml:space="preserve"> have time to wander around and stick back together like they do in our system. They don’t have the same clustering problems that we do, but they have a much slower experiment.</w:t>
      </w:r>
    </w:p>
    <w:p w:rsidR="005E4BCF" w:rsidRDefault="005E4BCF">
      <w:r>
        <w:t xml:space="preserve">The whole idea of our experiment was to do a whole lot of molecules really quickly and come up with a data base of near matches and “maybes” and go in more carefully with these more </w:t>
      </w:r>
      <w:r w:rsidR="0011075B">
        <w:t>sensitive</w:t>
      </w:r>
      <w:r>
        <w:t xml:space="preserve"> laser experiments and make a more firm identification. We want to rule out things that won’t work because it takes so long with these laser experiments.</w:t>
      </w:r>
    </w:p>
    <w:p w:rsidR="005E4BCF" w:rsidRDefault="005E4BCF">
      <w:pPr>
        <w:rPr>
          <w:b/>
        </w:rPr>
      </w:pPr>
      <w:r>
        <w:rPr>
          <w:b/>
        </w:rPr>
        <w:t>How did you come up with your list of molecules to test?</w:t>
      </w:r>
    </w:p>
    <w:p w:rsidR="005E4BCF" w:rsidRDefault="005E4BCF">
      <w:r>
        <w:t>We started with a couple molecules that had already been done, with the laser based experiment, just to have something to compare to. Then I went through and saw which molecules were available cheap, not too toxic, had a high enough vapor pressure, that they’d be easy to work with and easy to vaporize.</w:t>
      </w:r>
    </w:p>
    <w:p w:rsidR="005E4BCF" w:rsidRDefault="005E4BCF">
      <w:r>
        <w:t>The idea was once we did the first 4 or 5 molecules, we’d ask someone else what molecules they wanted us to do. But, we never really got that far off the ground</w:t>
      </w:r>
    </w:p>
    <w:p w:rsidR="005E4BCF" w:rsidRDefault="005E4BCF">
      <w:r>
        <w:t>We started with a couple molecules that had already been done, with the laser based experiment, just to have something to compare to. Then I went through and saw which molecules were available cheap, not too toxic, had a high enough vapor pressure, that they’d be easy to work with and easy to vaporize.</w:t>
      </w:r>
    </w:p>
    <w:p w:rsidR="005E4BCF" w:rsidRDefault="005E4BCF">
      <w:r>
        <w:lastRenderedPageBreak/>
        <w:t>The idea was once we did the first 4 or 5 molecules, we’d ask someone else what molecules they wanted us to do. But, we never really got that far off the ground</w:t>
      </w:r>
    </w:p>
    <w:p w:rsidR="005E4BCF" w:rsidRPr="0011075B" w:rsidRDefault="005E4BCF">
      <w:pPr>
        <w:rPr>
          <w:b/>
        </w:rPr>
      </w:pPr>
      <w:r w:rsidRPr="0011075B">
        <w:rPr>
          <w:b/>
        </w:rPr>
        <w:t>Why study this?</w:t>
      </w:r>
    </w:p>
    <w:p w:rsidR="00436F72" w:rsidRDefault="005E4BCF">
      <w:r>
        <w:t>The total number of molecular species that have been identified in space in total is about 100, and there are over 300 unidentified features in these clouds.</w:t>
      </w:r>
      <w:r w:rsidR="00436F72">
        <w:t xml:space="preserve"> </w:t>
      </w:r>
    </w:p>
    <w:p w:rsidR="005E4BCF" w:rsidRDefault="005E4BCF">
      <w:r>
        <w:t xml:space="preserve">It’s a big category of things that we really do not understand about the interstellar medium. If we are able to figure out what molecules are out there that show these </w:t>
      </w:r>
      <w:r w:rsidR="0011075B">
        <w:t>absorption</w:t>
      </w:r>
      <w:r>
        <w:t xml:space="preserve"> features, they would really give a lot of information of the chemistry that’s taking place within these clouds. No one has ever been there so no one knows what the environment is like.</w:t>
      </w:r>
    </w:p>
    <w:p w:rsidR="005E4BCF" w:rsidRDefault="005E4BCF">
      <w:proofErr w:type="gramStart"/>
      <w:r>
        <w:t>If you can see the molecule out there you can ask, “How did it get there?” and also “How did it form?”</w:t>
      </w:r>
      <w:proofErr w:type="gramEnd"/>
    </w:p>
    <w:p w:rsidR="005E4BCF" w:rsidRDefault="005E4BCF">
      <w:pPr>
        <w:rPr>
          <w:b/>
          <w:u w:val="single"/>
        </w:rPr>
      </w:pPr>
      <w:r>
        <w:rPr>
          <w:b/>
        </w:rPr>
        <w:t>Would you say a lot of it is curiosity and understanding?</w:t>
      </w:r>
    </w:p>
    <w:p w:rsidR="005E4BCF" w:rsidRDefault="005E4BCF">
      <w:proofErr w:type="gramStart"/>
      <w:r>
        <w:t>Mostly yeah.</w:t>
      </w:r>
      <w:proofErr w:type="gramEnd"/>
    </w:p>
    <w:p w:rsidR="005E4BCF" w:rsidRDefault="005E4BCF">
      <w:pPr>
        <w:rPr>
          <w:b/>
        </w:rPr>
      </w:pPr>
      <w:r>
        <w:rPr>
          <w:b/>
        </w:rPr>
        <w:t xml:space="preserve">What and </w:t>
      </w:r>
      <w:proofErr w:type="gramStart"/>
      <w:r>
        <w:rPr>
          <w:b/>
        </w:rPr>
        <w:t>When</w:t>
      </w:r>
      <w:proofErr w:type="gramEnd"/>
      <w:r>
        <w:rPr>
          <w:b/>
        </w:rPr>
        <w:t xml:space="preserve"> is the ideal end?</w:t>
      </w:r>
    </w:p>
    <w:p w:rsidR="005E4BCF" w:rsidRDefault="005E4BCF">
      <w:r>
        <w:t xml:space="preserve">The idea was to have this as my Ph.D. project for me, which is supposed to be 5’ish years, if went really well then a student could perhaps pick it up after me. It is supposed to be a survey where we do a couple of molecules a week. </w:t>
      </w:r>
      <w:proofErr w:type="gramStart"/>
      <w:r>
        <w:t>There’s</w:t>
      </w:r>
      <w:proofErr w:type="gramEnd"/>
      <w:r>
        <w:t xml:space="preserve"> an infinite number of molecules you could imagine putting into this tube, hopefully we will find some matches of these features, if so then we are creating a bunch of new data sets.</w:t>
      </w:r>
    </w:p>
    <w:p w:rsidR="005E4BCF" w:rsidRPr="005E4BCF" w:rsidRDefault="005E4BCF">
      <w:r>
        <w:t xml:space="preserve">People have interests in these molecules, they’re atmospheric contaminants and chemists like this molecule because of its structure that I mentioned. </w:t>
      </w:r>
      <w:r w:rsidR="00821690">
        <w:t>So it is a survey that can go on as long as you want.</w:t>
      </w:r>
    </w:p>
    <w:p w:rsidR="00E83827" w:rsidRDefault="00E83827"/>
    <w:sectPr w:rsidR="00E83827" w:rsidSect="00157D7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71160"/>
    <w:rsid w:val="0011075B"/>
    <w:rsid w:val="00157D70"/>
    <w:rsid w:val="00171160"/>
    <w:rsid w:val="00436F72"/>
    <w:rsid w:val="005E4BCF"/>
    <w:rsid w:val="006659E6"/>
    <w:rsid w:val="00821690"/>
    <w:rsid w:val="00A818B3"/>
    <w:rsid w:val="00E8382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7D7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4</Pages>
  <Words>1454</Words>
  <Characters>8293</Characters>
  <Application>Microsoft Office Word</Application>
  <DocSecurity>0</DocSecurity>
  <Lines>69</Lines>
  <Paragraphs>19</Paragraphs>
  <ScaleCrop>false</ScaleCrop>
  <HeadingPairs>
    <vt:vector size="2" baseType="variant">
      <vt:variant>
        <vt:lpstr>Title</vt:lpstr>
      </vt:variant>
      <vt:variant>
        <vt:i4>1</vt:i4>
      </vt:variant>
    </vt:vector>
  </HeadingPairs>
  <TitlesOfParts>
    <vt:vector size="1" baseType="lpstr">
      <vt:lpstr/>
    </vt:vector>
  </TitlesOfParts>
  <Company>Synchrotron Radiation Center</Company>
  <LinksUpToDate>false</LinksUpToDate>
  <CharactersWithSpaces>9728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gewehr</dc:creator>
  <cp:keywords/>
  <dc:description/>
  <cp:lastModifiedBy>gewehr</cp:lastModifiedBy>
  <cp:revision>5</cp:revision>
  <dcterms:created xsi:type="dcterms:W3CDTF">2009-09-28T18:41:00Z</dcterms:created>
  <dcterms:modified xsi:type="dcterms:W3CDTF">2009-09-28T20:48:00Z</dcterms:modified>
</cp:coreProperties>
</file>